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AA0E7F" w:rsidTr="006B16B8">
        <w:trPr>
          <w:trHeight w:val="850"/>
        </w:trPr>
        <w:tc>
          <w:tcPr>
            <w:tcW w:w="4606" w:type="dxa"/>
          </w:tcPr>
          <w:p w:rsidR="00AA0E7F" w:rsidRPr="00461D41" w:rsidRDefault="00551098">
            <w:pPr>
              <w:rPr>
                <w:b/>
              </w:rPr>
            </w:pPr>
            <w:bookmarkStart w:id="0" w:name="_GoBack"/>
            <w:bookmarkEnd w:id="0"/>
            <w:r w:rsidRPr="00461D41">
              <w:rPr>
                <w:b/>
              </w:rPr>
              <w:t>ROZGARTY, STARY TORUŃ, PRZYSIEK</w:t>
            </w:r>
          </w:p>
          <w:p w:rsidR="00AA0E7F" w:rsidRDefault="00854327" w:rsidP="00854327">
            <w:pPr>
              <w:tabs>
                <w:tab w:val="left" w:pos="2904"/>
              </w:tabs>
            </w:pPr>
            <w:r>
              <w:tab/>
            </w:r>
          </w:p>
        </w:tc>
        <w:tc>
          <w:tcPr>
            <w:tcW w:w="4606" w:type="dxa"/>
          </w:tcPr>
          <w:p w:rsidR="00AA0E7F" w:rsidRPr="00461D41" w:rsidRDefault="00AA0E7F">
            <w:pPr>
              <w:rPr>
                <w:b/>
              </w:rPr>
            </w:pPr>
            <w:r w:rsidRPr="00461D41">
              <w:rPr>
                <w:b/>
              </w:rPr>
              <w:t>12.03,26,03, 10.04, 23.04, 7.05, 21.05, 5.06, 18.06, 2.07, 16.07, 30.07, 13.08, 27.08, 10.09, 24.09, 8.10, 22.10</w:t>
            </w:r>
          </w:p>
        </w:tc>
      </w:tr>
    </w:tbl>
    <w:p w:rsidR="00C4255E" w:rsidRDefault="00C4255E"/>
    <w:p w:rsidR="006B16B8" w:rsidRPr="001D00E4" w:rsidRDefault="006B16B8" w:rsidP="001D00E4">
      <w:pPr>
        <w:jc w:val="both"/>
        <w:rPr>
          <w:b/>
        </w:rPr>
      </w:pPr>
      <w:r w:rsidRPr="001D00E4">
        <w:rPr>
          <w:b/>
        </w:rPr>
        <w:t>W brązowym pojemniku gromadzimy BIOODPADY: obierki z warzyw i owoców, resztki żywności, przeterminowaną żywność, skorupki jaj, stare pieczywo, fusy po kawie i herbacie, łupiny, ziarna i pestki, zwiędłe kwiaty i rośliny doniczkowe, odpady z ogródków (trawa, liście, gałęzie)</w:t>
      </w:r>
    </w:p>
    <w:p w:rsidR="00D65301" w:rsidRDefault="00D65301"/>
    <w:p w:rsidR="00EC1A22" w:rsidRDefault="00EC1A22"/>
    <w:p w:rsidR="00D65301" w:rsidRPr="00EC1A22" w:rsidRDefault="00EC1A22" w:rsidP="00EC1A22">
      <w:pPr>
        <w:tabs>
          <w:tab w:val="left" w:pos="7309"/>
        </w:tabs>
      </w:pPr>
      <w:r>
        <w:tab/>
      </w:r>
    </w:p>
    <w:sectPr w:rsidR="00D65301" w:rsidRPr="00EC1A22" w:rsidSect="00C4255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638A" w:rsidRDefault="009F638A" w:rsidP="00AA0E7F">
      <w:pPr>
        <w:spacing w:after="0" w:line="240" w:lineRule="auto"/>
      </w:pPr>
      <w:r>
        <w:separator/>
      </w:r>
    </w:p>
  </w:endnote>
  <w:endnote w:type="continuationSeparator" w:id="0">
    <w:p w:rsidR="009F638A" w:rsidRDefault="009F638A" w:rsidP="00AA0E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638A" w:rsidRDefault="009F638A" w:rsidP="00AA0E7F">
      <w:pPr>
        <w:spacing w:after="0" w:line="240" w:lineRule="auto"/>
      </w:pPr>
      <w:r>
        <w:separator/>
      </w:r>
    </w:p>
  </w:footnote>
  <w:footnote w:type="continuationSeparator" w:id="0">
    <w:p w:rsidR="009F638A" w:rsidRDefault="009F638A" w:rsidP="00AA0E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0E7F" w:rsidRDefault="00AA0E7F">
    <w:pPr>
      <w:pStyle w:val="Nagwek"/>
    </w:pPr>
  </w:p>
  <w:p w:rsidR="00F00657" w:rsidRDefault="00F00657" w:rsidP="00F00657">
    <w:pPr>
      <w:pStyle w:val="Nagwek"/>
      <w:rPr>
        <w:b/>
        <w:sz w:val="32"/>
        <w:szCs w:val="32"/>
      </w:rPr>
    </w:pPr>
  </w:p>
  <w:p w:rsidR="00F00657" w:rsidRDefault="00F00657" w:rsidP="00D65301">
    <w:pPr>
      <w:pStyle w:val="Nagwek"/>
      <w:jc w:val="center"/>
      <w:rPr>
        <w:b/>
        <w:sz w:val="32"/>
        <w:szCs w:val="32"/>
      </w:rPr>
    </w:pPr>
    <w:r w:rsidRPr="00F00657">
      <w:rPr>
        <w:b/>
        <w:noProof/>
        <w:sz w:val="32"/>
        <w:szCs w:val="32"/>
      </w:rPr>
      <w:drawing>
        <wp:inline distT="0" distB="0" distL="0" distR="0">
          <wp:extent cx="5760720" cy="1154389"/>
          <wp:effectExtent l="19050" t="0" r="0" b="0"/>
          <wp:docPr id="1" name="Obraz 1" descr="naglow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glowe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15438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00657" w:rsidRDefault="00F00657" w:rsidP="00D65301">
    <w:pPr>
      <w:pStyle w:val="Nagwek"/>
      <w:jc w:val="center"/>
      <w:rPr>
        <w:b/>
        <w:sz w:val="32"/>
        <w:szCs w:val="32"/>
      </w:rPr>
    </w:pPr>
  </w:p>
  <w:p w:rsidR="00F00657" w:rsidRPr="006B16B8" w:rsidRDefault="00F00657" w:rsidP="00F00657">
    <w:pPr>
      <w:pStyle w:val="Nagwek"/>
      <w:rPr>
        <w:sz w:val="32"/>
        <w:szCs w:val="32"/>
      </w:rPr>
    </w:pPr>
  </w:p>
  <w:p w:rsidR="00F00657" w:rsidRDefault="00F00657" w:rsidP="00F00657">
    <w:pPr>
      <w:pStyle w:val="Nagwek"/>
      <w:jc w:val="center"/>
      <w:rPr>
        <w:b/>
        <w:sz w:val="32"/>
        <w:szCs w:val="32"/>
      </w:rPr>
    </w:pPr>
    <w:r>
      <w:rPr>
        <w:b/>
        <w:sz w:val="32"/>
        <w:szCs w:val="32"/>
      </w:rPr>
      <w:t>HARMONOGRAM ODBIORU BIO</w:t>
    </w:r>
    <w:r w:rsidRPr="006B16B8">
      <w:rPr>
        <w:b/>
        <w:sz w:val="32"/>
        <w:szCs w:val="32"/>
      </w:rPr>
      <w:t>O</w:t>
    </w:r>
    <w:r>
      <w:rPr>
        <w:b/>
        <w:sz w:val="32"/>
        <w:szCs w:val="32"/>
      </w:rPr>
      <w:t>DPADÓW (</w:t>
    </w:r>
    <w:r w:rsidRPr="006B16B8">
      <w:rPr>
        <w:b/>
        <w:sz w:val="32"/>
        <w:szCs w:val="32"/>
      </w:rPr>
      <w:t>POJEMNIKI BRĄZOWE )</w:t>
    </w:r>
  </w:p>
  <w:p w:rsidR="00F00657" w:rsidRPr="006B16B8" w:rsidRDefault="00F00657" w:rsidP="00D65301">
    <w:pPr>
      <w:pStyle w:val="Nagwek"/>
      <w:jc w:val="center"/>
      <w:rPr>
        <w:b/>
        <w:sz w:val="32"/>
        <w:szCs w:val="32"/>
      </w:rPr>
    </w:pPr>
  </w:p>
  <w:p w:rsidR="00AA0E7F" w:rsidRDefault="00AA0E7F" w:rsidP="00D65301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E7F"/>
    <w:rsid w:val="001D00E4"/>
    <w:rsid w:val="00231347"/>
    <w:rsid w:val="00461D41"/>
    <w:rsid w:val="00551098"/>
    <w:rsid w:val="006B16B8"/>
    <w:rsid w:val="007D2324"/>
    <w:rsid w:val="00854327"/>
    <w:rsid w:val="009F638A"/>
    <w:rsid w:val="00AA0E7F"/>
    <w:rsid w:val="00AC3FDD"/>
    <w:rsid w:val="00B67C38"/>
    <w:rsid w:val="00B77E6E"/>
    <w:rsid w:val="00C4255E"/>
    <w:rsid w:val="00D65301"/>
    <w:rsid w:val="00EC1A22"/>
    <w:rsid w:val="00F00657"/>
    <w:rsid w:val="00F044BE"/>
    <w:rsid w:val="00F55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A0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A0E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0E7F"/>
  </w:style>
  <w:style w:type="paragraph" w:styleId="Stopka">
    <w:name w:val="footer"/>
    <w:basedOn w:val="Normalny"/>
    <w:link w:val="StopkaZnak"/>
    <w:uiPriority w:val="99"/>
    <w:unhideWhenUsed/>
    <w:rsid w:val="00AA0E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0E7F"/>
  </w:style>
  <w:style w:type="paragraph" w:styleId="Tekstdymka">
    <w:name w:val="Balloon Text"/>
    <w:basedOn w:val="Normalny"/>
    <w:link w:val="TekstdymkaZnak"/>
    <w:uiPriority w:val="99"/>
    <w:semiHidden/>
    <w:unhideWhenUsed/>
    <w:rsid w:val="00D653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53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A0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A0E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0E7F"/>
  </w:style>
  <w:style w:type="paragraph" w:styleId="Stopka">
    <w:name w:val="footer"/>
    <w:basedOn w:val="Normalny"/>
    <w:link w:val="StopkaZnak"/>
    <w:uiPriority w:val="99"/>
    <w:unhideWhenUsed/>
    <w:rsid w:val="00AA0E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0E7F"/>
  </w:style>
  <w:style w:type="paragraph" w:styleId="Tekstdymka">
    <w:name w:val="Balloon Text"/>
    <w:basedOn w:val="Normalny"/>
    <w:link w:val="TekstdymkaZnak"/>
    <w:uiPriority w:val="99"/>
    <w:semiHidden/>
    <w:unhideWhenUsed/>
    <w:rsid w:val="00D653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53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SB</dc:creator>
  <cp:lastModifiedBy>RIP</cp:lastModifiedBy>
  <cp:revision>2</cp:revision>
  <cp:lastPrinted>2015-03-09T08:44:00Z</cp:lastPrinted>
  <dcterms:created xsi:type="dcterms:W3CDTF">2015-03-09T12:15:00Z</dcterms:created>
  <dcterms:modified xsi:type="dcterms:W3CDTF">2015-03-09T12:15:00Z</dcterms:modified>
</cp:coreProperties>
</file>